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308A" w14:textId="77777777" w:rsidR="00A529C4" w:rsidRPr="0009503D" w:rsidRDefault="00E06F08" w:rsidP="00E06F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подготовки: </w:t>
      </w:r>
      <w:r w:rsidR="00A529C4" w:rsidRPr="00E0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44.03.0</w:t>
      </w:r>
      <w:r w:rsidR="00675C1F" w:rsidRPr="00E0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529C4" w:rsidRPr="00E0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Педагогическое образование</w:t>
      </w:r>
      <w:r w:rsidR="00675C1F" w:rsidRPr="00E0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двумя профилями)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27"/>
        <w:gridCol w:w="6666"/>
      </w:tblGrid>
      <w:tr w:rsidR="0009503D" w14:paraId="52799A55" w14:textId="77777777" w:rsidTr="00754C9F">
        <w:tc>
          <w:tcPr>
            <w:tcW w:w="2827" w:type="dxa"/>
          </w:tcPr>
          <w:p w14:paraId="79CCE4DD" w14:textId="77777777" w:rsidR="0009503D" w:rsidRPr="0009503D" w:rsidRDefault="0009503D" w:rsidP="00A529C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5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Профиль</w:t>
            </w:r>
          </w:p>
        </w:tc>
        <w:tc>
          <w:tcPr>
            <w:tcW w:w="6666" w:type="dxa"/>
          </w:tcPr>
          <w:p w14:paraId="4474DE1B" w14:textId="77777777" w:rsidR="0009503D" w:rsidRPr="0009503D" w:rsidRDefault="0009503D" w:rsidP="00095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5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Работодатели</w:t>
            </w:r>
          </w:p>
        </w:tc>
      </w:tr>
      <w:tr w:rsidR="005143F6" w14:paraId="29D62365" w14:textId="77777777" w:rsidTr="00754C9F">
        <w:tc>
          <w:tcPr>
            <w:tcW w:w="2827" w:type="dxa"/>
          </w:tcPr>
          <w:p w14:paraId="60EA63D2" w14:textId="38FAA089" w:rsidR="005143F6" w:rsidRPr="00E06F08" w:rsidRDefault="00F14A2B" w:rsidP="00FC01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5143F6">
              <w:rPr>
                <w:rFonts w:ascii="Times New Roman" w:hAnsi="Times New Roman" w:cs="Times New Roman"/>
                <w:sz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5143F6">
              <w:rPr>
                <w:rFonts w:ascii="Times New Roman" w:hAnsi="Times New Roman" w:cs="Times New Roman"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="005143F6">
              <w:rPr>
                <w:rFonts w:ascii="Times New Roman" w:hAnsi="Times New Roman" w:cs="Times New Roman"/>
                <w:sz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6666" w:type="dxa"/>
          </w:tcPr>
          <w:p w14:paraId="05DB4EDE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«Школа №26» 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Самара</w:t>
            </w:r>
          </w:p>
          <w:p w14:paraId="496D522C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Личадеева</w:t>
            </w:r>
            <w:proofErr w:type="spellEnd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 В. / ИНН 730209998565 кофейня «Кофе Грин»</w:t>
            </w:r>
          </w:p>
          <w:p w14:paraId="01F62C51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СОШ п. Сургут муниципального района Сергиевский Самарской области</w:t>
            </w:r>
          </w:p>
          <w:p w14:paraId="5C0EDA18" w14:textId="2CE275AD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СОШ пос. Ильмень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ниципального района Приволжский</w:t>
            </w: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Самарской области</w:t>
            </w:r>
          </w:p>
          <w:p w14:paraId="40D1AD2D" w14:textId="76EBE536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"Школа №27" 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г.о.Самара</w:t>
            </w:r>
            <w:proofErr w:type="spellEnd"/>
          </w:p>
          <w:p w14:paraId="46ED7BC0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ГБОУ СОШ "ОЦ" Южный город" </w:t>
            </w:r>
            <w:proofErr w:type="spellStart"/>
            <w:proofErr w:type="gram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пос.Придорожный</w:t>
            </w:r>
            <w:proofErr w:type="spellEnd"/>
            <w:proofErr w:type="gramEnd"/>
          </w:p>
          <w:p w14:paraId="1FB15DE0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автономное общеобразовательное учреждение СОШ № 131 г. Екатеринбург</w:t>
            </w:r>
          </w:p>
          <w:p w14:paraId="14D61E21" w14:textId="3CB14321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Курятникова</w:t>
            </w:r>
            <w:proofErr w:type="spellEnd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А флористический салон «Арабеска»; ИНН 631940355000</w:t>
            </w:r>
          </w:p>
          <w:p w14:paraId="754EA5FC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№9 им. В. И. Некрасова, г. Сосновый Бор, Ленинградская область</w:t>
            </w:r>
          </w:p>
          <w:p w14:paraId="6542B81E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«СВ РИТЕЙЛ»</w:t>
            </w:r>
          </w:p>
          <w:p w14:paraId="4B9E559A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ДЗСОЦ "Волжанин"</w:t>
            </w:r>
            <w:bookmarkStart w:id="0" w:name="_GoBack"/>
            <w:bookmarkEnd w:id="0"/>
          </w:p>
          <w:p w14:paraId="1446D4B5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Школа №73 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г.о.Самара</w:t>
            </w:r>
            <w:proofErr w:type="spellEnd"/>
          </w:p>
          <w:p w14:paraId="7C5ADC79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ГАПОУ «Строительно-энергетический колледж им. 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П.Мачнева</w:t>
            </w:r>
            <w:proofErr w:type="spellEnd"/>
          </w:p>
          <w:p w14:paraId="44C8FB0D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"Рондо-С"</w:t>
            </w:r>
          </w:p>
          <w:p w14:paraId="6D540D8B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МэдЛаб</w:t>
            </w:r>
            <w:proofErr w:type="spellEnd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4C9875F2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Метрикум</w:t>
            </w:r>
            <w:proofErr w:type="spellEnd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0FF1A6D9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Самарской области «Самарский торгово-экономический колледж»</w:t>
            </w:r>
          </w:p>
          <w:p w14:paraId="449A95D1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«Роли» кафе-кондитерская «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Кантина</w:t>
            </w:r>
            <w:proofErr w:type="spellEnd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Мука»; ИНН 6321421700</w:t>
            </w:r>
          </w:p>
          <w:p w14:paraId="79725B99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Самарской области «Поволжский государственный колледж»</w:t>
            </w:r>
          </w:p>
          <w:p w14:paraId="3330F345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Самарской области «Самарский торгово-экономический колледж»</w:t>
            </w:r>
          </w:p>
          <w:p w14:paraId="77F16D1D" w14:textId="77777777" w:rsidR="00967133" w:rsidRPr="00967133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«Школа №114» 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Самара</w:t>
            </w:r>
          </w:p>
          <w:p w14:paraId="3A09ED01" w14:textId="03F3E394" w:rsidR="009F545B" w:rsidRPr="0088378C" w:rsidRDefault="00967133" w:rsidP="00967133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Школа №26 </w:t>
            </w:r>
            <w:proofErr w:type="spellStart"/>
            <w:r w:rsidRPr="0096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г.о.Самара</w:t>
            </w:r>
            <w:proofErr w:type="spellEnd"/>
          </w:p>
        </w:tc>
      </w:tr>
    </w:tbl>
    <w:p w14:paraId="53134BAE" w14:textId="77777777" w:rsidR="002336D7" w:rsidRDefault="002336D7"/>
    <w:sectPr w:rsidR="0023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4102"/>
    <w:multiLevelType w:val="hybridMultilevel"/>
    <w:tmpl w:val="E1BC6952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D9E24D30">
      <w:numFmt w:val="bullet"/>
      <w:lvlText w:val="•"/>
      <w:lvlJc w:val="left"/>
      <w:pPr>
        <w:ind w:left="1781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07EE6A11"/>
    <w:multiLevelType w:val="hybridMultilevel"/>
    <w:tmpl w:val="B246A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367D"/>
    <w:multiLevelType w:val="hybridMultilevel"/>
    <w:tmpl w:val="4030EDD8"/>
    <w:lvl w:ilvl="0" w:tplc="A3A21A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0235"/>
    <w:multiLevelType w:val="hybridMultilevel"/>
    <w:tmpl w:val="A3A46FAC"/>
    <w:lvl w:ilvl="0" w:tplc="BD24BD02">
      <w:numFmt w:val="bullet"/>
      <w:lvlText w:val="•"/>
      <w:lvlJc w:val="left"/>
      <w:pPr>
        <w:ind w:left="1076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BF37DCD"/>
    <w:multiLevelType w:val="hybridMultilevel"/>
    <w:tmpl w:val="EA60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603B9"/>
    <w:multiLevelType w:val="hybridMultilevel"/>
    <w:tmpl w:val="E506C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A394A"/>
    <w:multiLevelType w:val="hybridMultilevel"/>
    <w:tmpl w:val="0342374A"/>
    <w:lvl w:ilvl="0" w:tplc="57526C56">
      <w:numFmt w:val="bullet"/>
      <w:lvlText w:val="•"/>
      <w:lvlJc w:val="left"/>
      <w:pPr>
        <w:ind w:left="712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3CE27247"/>
    <w:multiLevelType w:val="hybridMultilevel"/>
    <w:tmpl w:val="D87CC7F2"/>
    <w:lvl w:ilvl="0" w:tplc="BD24BD0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D6373"/>
    <w:multiLevelType w:val="hybridMultilevel"/>
    <w:tmpl w:val="0C7EB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D1B5D"/>
    <w:multiLevelType w:val="hybridMultilevel"/>
    <w:tmpl w:val="8BD27316"/>
    <w:lvl w:ilvl="0" w:tplc="57526C56">
      <w:numFmt w:val="bullet"/>
      <w:lvlText w:val="•"/>
      <w:lvlJc w:val="left"/>
      <w:pPr>
        <w:ind w:left="701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4DEC0C43"/>
    <w:multiLevelType w:val="hybridMultilevel"/>
    <w:tmpl w:val="9E8CCFFE"/>
    <w:lvl w:ilvl="0" w:tplc="A754B69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442FE"/>
    <w:multiLevelType w:val="hybridMultilevel"/>
    <w:tmpl w:val="EE2834D2"/>
    <w:lvl w:ilvl="0" w:tplc="57526C56">
      <w:numFmt w:val="bullet"/>
      <w:lvlText w:val="•"/>
      <w:lvlJc w:val="left"/>
      <w:pPr>
        <w:ind w:left="701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58BA0D89"/>
    <w:multiLevelType w:val="hybridMultilevel"/>
    <w:tmpl w:val="D2D0F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907C2"/>
    <w:multiLevelType w:val="hybridMultilevel"/>
    <w:tmpl w:val="95E4C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80D94"/>
    <w:multiLevelType w:val="hybridMultilevel"/>
    <w:tmpl w:val="88582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829DD"/>
    <w:multiLevelType w:val="hybridMultilevel"/>
    <w:tmpl w:val="75AE270E"/>
    <w:lvl w:ilvl="0" w:tplc="57526C56">
      <w:numFmt w:val="bullet"/>
      <w:lvlText w:val="•"/>
      <w:lvlJc w:val="left"/>
      <w:pPr>
        <w:ind w:left="701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  <w:num w:numId="13">
    <w:abstractNumId w:val="15"/>
  </w:num>
  <w:num w:numId="14">
    <w:abstractNumId w:val="10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89"/>
    <w:rsid w:val="00002783"/>
    <w:rsid w:val="00005D4C"/>
    <w:rsid w:val="00031D33"/>
    <w:rsid w:val="000429CE"/>
    <w:rsid w:val="0008600A"/>
    <w:rsid w:val="0009503D"/>
    <w:rsid w:val="000A4111"/>
    <w:rsid w:val="000A6243"/>
    <w:rsid w:val="000B2D0A"/>
    <w:rsid w:val="000B51FE"/>
    <w:rsid w:val="000D334F"/>
    <w:rsid w:val="000F3E6E"/>
    <w:rsid w:val="00121466"/>
    <w:rsid w:val="001333CB"/>
    <w:rsid w:val="00135DEE"/>
    <w:rsid w:val="00144C4F"/>
    <w:rsid w:val="00171AB8"/>
    <w:rsid w:val="00172574"/>
    <w:rsid w:val="00177674"/>
    <w:rsid w:val="001D401E"/>
    <w:rsid w:val="001E26B3"/>
    <w:rsid w:val="00202D7B"/>
    <w:rsid w:val="00206038"/>
    <w:rsid w:val="002336D7"/>
    <w:rsid w:val="002425D6"/>
    <w:rsid w:val="002F3750"/>
    <w:rsid w:val="00317F47"/>
    <w:rsid w:val="00335204"/>
    <w:rsid w:val="00367D89"/>
    <w:rsid w:val="00383518"/>
    <w:rsid w:val="00423FE3"/>
    <w:rsid w:val="0045035A"/>
    <w:rsid w:val="00476099"/>
    <w:rsid w:val="004E420A"/>
    <w:rsid w:val="004F4CDB"/>
    <w:rsid w:val="005143F6"/>
    <w:rsid w:val="005266A4"/>
    <w:rsid w:val="005A1859"/>
    <w:rsid w:val="005A57C5"/>
    <w:rsid w:val="005B0E2C"/>
    <w:rsid w:val="005F44B8"/>
    <w:rsid w:val="0064068F"/>
    <w:rsid w:val="00652025"/>
    <w:rsid w:val="00652C09"/>
    <w:rsid w:val="00666BE4"/>
    <w:rsid w:val="00675C1F"/>
    <w:rsid w:val="006A2A3A"/>
    <w:rsid w:val="006B6BB0"/>
    <w:rsid w:val="006E0A75"/>
    <w:rsid w:val="006E45CE"/>
    <w:rsid w:val="006F216A"/>
    <w:rsid w:val="006F253E"/>
    <w:rsid w:val="006F3E2A"/>
    <w:rsid w:val="006F6785"/>
    <w:rsid w:val="007111F2"/>
    <w:rsid w:val="007167EF"/>
    <w:rsid w:val="00725D11"/>
    <w:rsid w:val="00747379"/>
    <w:rsid w:val="007544CD"/>
    <w:rsid w:val="00754C9F"/>
    <w:rsid w:val="007632F5"/>
    <w:rsid w:val="00783CA4"/>
    <w:rsid w:val="007A7CBC"/>
    <w:rsid w:val="00840BA1"/>
    <w:rsid w:val="00873C18"/>
    <w:rsid w:val="00874151"/>
    <w:rsid w:val="0088378C"/>
    <w:rsid w:val="008E13F4"/>
    <w:rsid w:val="008E1EF7"/>
    <w:rsid w:val="008E61D6"/>
    <w:rsid w:val="00901ED1"/>
    <w:rsid w:val="00910066"/>
    <w:rsid w:val="0092172D"/>
    <w:rsid w:val="00922941"/>
    <w:rsid w:val="00927F8F"/>
    <w:rsid w:val="00943B84"/>
    <w:rsid w:val="00964094"/>
    <w:rsid w:val="00967133"/>
    <w:rsid w:val="009820BE"/>
    <w:rsid w:val="00982A2E"/>
    <w:rsid w:val="009B436B"/>
    <w:rsid w:val="009F545B"/>
    <w:rsid w:val="009F62B7"/>
    <w:rsid w:val="00A529C4"/>
    <w:rsid w:val="00AB116E"/>
    <w:rsid w:val="00AC5905"/>
    <w:rsid w:val="00AC7D67"/>
    <w:rsid w:val="00AD42A3"/>
    <w:rsid w:val="00AD4B37"/>
    <w:rsid w:val="00B133ED"/>
    <w:rsid w:val="00B141FE"/>
    <w:rsid w:val="00B24740"/>
    <w:rsid w:val="00B33579"/>
    <w:rsid w:val="00B73C06"/>
    <w:rsid w:val="00B97CE9"/>
    <w:rsid w:val="00BD79F4"/>
    <w:rsid w:val="00C057F7"/>
    <w:rsid w:val="00C1384F"/>
    <w:rsid w:val="00C13D2D"/>
    <w:rsid w:val="00C23BEB"/>
    <w:rsid w:val="00C24618"/>
    <w:rsid w:val="00C921FF"/>
    <w:rsid w:val="00CC24E8"/>
    <w:rsid w:val="00CF251D"/>
    <w:rsid w:val="00D037A2"/>
    <w:rsid w:val="00D47A2E"/>
    <w:rsid w:val="00D565BD"/>
    <w:rsid w:val="00DE556C"/>
    <w:rsid w:val="00E02D53"/>
    <w:rsid w:val="00E06F08"/>
    <w:rsid w:val="00E4138A"/>
    <w:rsid w:val="00E73947"/>
    <w:rsid w:val="00ED251C"/>
    <w:rsid w:val="00ED305A"/>
    <w:rsid w:val="00F03591"/>
    <w:rsid w:val="00F14A2B"/>
    <w:rsid w:val="00F206ED"/>
    <w:rsid w:val="00F25ADF"/>
    <w:rsid w:val="00F4501F"/>
    <w:rsid w:val="00FA0986"/>
    <w:rsid w:val="00FA0FF6"/>
    <w:rsid w:val="00FC01C3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EBE8"/>
  <w15:chartTrackingRefBased/>
  <w15:docId w15:val="{D90C8DDE-9EC5-48F1-B2BE-75B9B27B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Хоркина В.В.</dc:creator>
  <cp:keywords/>
  <dc:description/>
  <cp:lastModifiedBy>Заморкина О.В.</cp:lastModifiedBy>
  <cp:revision>113</cp:revision>
  <cp:lastPrinted>2018-12-26T11:13:00Z</cp:lastPrinted>
  <dcterms:created xsi:type="dcterms:W3CDTF">2018-12-24T09:39:00Z</dcterms:created>
  <dcterms:modified xsi:type="dcterms:W3CDTF">2025-09-05T08:28:00Z</dcterms:modified>
</cp:coreProperties>
</file>